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B5" w:rsidRDefault="00AC11B5" w:rsidP="00922805">
      <w:pPr>
        <w:pStyle w:val="ListParagraph"/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</w:p>
    <w:p w:rsidR="009E44D5" w:rsidRPr="00823DB9" w:rsidRDefault="00267328" w:rsidP="00922805">
      <w:pPr>
        <w:pStyle w:val="ListParagraph"/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823DB9">
        <w:rPr>
          <w:rFonts w:asciiTheme="majorHAnsi" w:hAnsiTheme="majorHAnsi" w:cstheme="majorHAnsi"/>
          <w:b/>
          <w:sz w:val="32"/>
          <w:szCs w:val="32"/>
          <w:lang w:val="en-US"/>
        </w:rPr>
        <w:t>L</w:t>
      </w:r>
      <w:r w:rsidR="00B03768" w:rsidRPr="00823DB9">
        <w:rPr>
          <w:rFonts w:asciiTheme="majorHAnsi" w:hAnsiTheme="majorHAnsi" w:cstheme="majorHAnsi"/>
          <w:b/>
          <w:sz w:val="32"/>
          <w:szCs w:val="32"/>
          <w:lang w:val="en-US"/>
        </w:rPr>
        <w:t xml:space="preserve">ỊCH HỌC HỆ </w:t>
      </w:r>
      <w:r w:rsidR="00AC11B5" w:rsidRPr="00823DB9">
        <w:rPr>
          <w:rFonts w:asciiTheme="majorHAnsi" w:hAnsiTheme="majorHAnsi" w:cstheme="majorHAnsi"/>
          <w:b/>
          <w:sz w:val="32"/>
          <w:szCs w:val="32"/>
          <w:lang w:val="en-US"/>
        </w:rPr>
        <w:t>C</w:t>
      </w:r>
      <w:r w:rsidR="0037485B">
        <w:rPr>
          <w:rFonts w:asciiTheme="majorHAnsi" w:hAnsiTheme="majorHAnsi" w:cstheme="majorHAnsi"/>
          <w:b/>
          <w:sz w:val="32"/>
          <w:szCs w:val="32"/>
          <w:lang w:val="en-US"/>
        </w:rPr>
        <w:t xml:space="preserve">AO </w:t>
      </w:r>
      <w:r w:rsidR="00AC11B5" w:rsidRPr="00823DB9">
        <w:rPr>
          <w:rFonts w:asciiTheme="majorHAnsi" w:hAnsiTheme="majorHAnsi" w:cstheme="majorHAnsi"/>
          <w:b/>
          <w:sz w:val="32"/>
          <w:szCs w:val="32"/>
          <w:lang w:val="en-US"/>
        </w:rPr>
        <w:t>Đ</w:t>
      </w:r>
      <w:r w:rsidR="0037485B">
        <w:rPr>
          <w:rFonts w:asciiTheme="majorHAnsi" w:hAnsiTheme="majorHAnsi" w:cstheme="majorHAnsi"/>
          <w:b/>
          <w:sz w:val="32"/>
          <w:szCs w:val="32"/>
          <w:lang w:val="en-US"/>
        </w:rPr>
        <w:t>ẲNG</w:t>
      </w:r>
      <w:r w:rsidR="00AC11B5">
        <w:rPr>
          <w:rFonts w:asciiTheme="majorHAnsi" w:hAnsiTheme="majorHAnsi" w:cstheme="majorHAnsi"/>
          <w:b/>
          <w:sz w:val="32"/>
          <w:szCs w:val="32"/>
          <w:lang w:val="en-US"/>
        </w:rPr>
        <w:t xml:space="preserve"> KHÓA 12</w:t>
      </w:r>
      <w:r w:rsidR="0037485B">
        <w:rPr>
          <w:rFonts w:asciiTheme="majorHAnsi" w:hAnsiTheme="majorHAnsi" w:cstheme="majorHAnsi"/>
          <w:b/>
          <w:sz w:val="32"/>
          <w:szCs w:val="32"/>
          <w:lang w:val="en-US"/>
        </w:rPr>
        <w:t xml:space="preserve"> (DỰ KIẾN TỪ 7/9/2021-16/10/2021)</w:t>
      </w:r>
    </w:p>
    <w:p w:rsidR="006751E2" w:rsidRPr="00823DB9" w:rsidRDefault="00922805" w:rsidP="00B03768">
      <w:pPr>
        <w:pStyle w:val="ListParagraph"/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823DB9">
        <w:rPr>
          <w:rFonts w:asciiTheme="majorHAnsi" w:hAnsiTheme="majorHAnsi" w:cstheme="majorHAnsi"/>
          <w:b/>
          <w:sz w:val="32"/>
          <w:szCs w:val="32"/>
          <w:lang w:val="en-US"/>
        </w:rPr>
        <w:t>(H</w:t>
      </w:r>
      <w:r w:rsidR="00410F2E" w:rsidRPr="00823DB9">
        <w:rPr>
          <w:rFonts w:asciiTheme="majorHAnsi" w:hAnsiTheme="majorHAnsi" w:cstheme="majorHAnsi"/>
          <w:b/>
          <w:sz w:val="32"/>
          <w:szCs w:val="32"/>
          <w:lang w:val="en-US"/>
        </w:rPr>
        <w:t>ọc</w:t>
      </w:r>
      <w:r w:rsidR="00195190">
        <w:rPr>
          <w:rFonts w:asciiTheme="majorHAnsi" w:hAnsiTheme="majorHAnsi" w:cstheme="majorHAnsi"/>
          <w:b/>
          <w:sz w:val="32"/>
          <w:szCs w:val="32"/>
          <w:lang w:val="en-US"/>
        </w:rPr>
        <w:t xml:space="preserve"> m</w:t>
      </w:r>
      <w:r w:rsidR="00AA636E" w:rsidRPr="00823DB9">
        <w:rPr>
          <w:rFonts w:asciiTheme="majorHAnsi" w:hAnsiTheme="majorHAnsi" w:cstheme="majorHAnsi"/>
          <w:b/>
          <w:sz w:val="32"/>
          <w:szCs w:val="32"/>
          <w:lang w:val="en-US"/>
        </w:rPr>
        <w:t xml:space="preserve">ỗi buổi 4h; </w:t>
      </w:r>
      <w:r w:rsidR="008A16A1">
        <w:rPr>
          <w:rFonts w:asciiTheme="majorHAnsi" w:hAnsiTheme="majorHAnsi" w:cstheme="majorHAnsi"/>
          <w:b/>
          <w:sz w:val="32"/>
          <w:szCs w:val="32"/>
          <w:lang w:val="en-US"/>
        </w:rPr>
        <w:t>Sáng từ 7h30-11h30; chiều t</w:t>
      </w:r>
      <w:r w:rsidR="00AA636E" w:rsidRPr="00823DB9">
        <w:rPr>
          <w:rFonts w:asciiTheme="majorHAnsi" w:hAnsiTheme="majorHAnsi" w:cstheme="majorHAnsi"/>
          <w:b/>
          <w:sz w:val="32"/>
          <w:szCs w:val="32"/>
          <w:lang w:val="en-US"/>
        </w:rPr>
        <w:t>ừ 1</w:t>
      </w:r>
      <w:r w:rsidRPr="00823DB9">
        <w:rPr>
          <w:rFonts w:asciiTheme="majorHAnsi" w:hAnsiTheme="majorHAnsi" w:cstheme="majorHAnsi"/>
          <w:b/>
          <w:sz w:val="32"/>
          <w:szCs w:val="32"/>
          <w:lang w:val="en-US"/>
        </w:rPr>
        <w:t>3</w:t>
      </w:r>
      <w:r w:rsidR="00AA636E" w:rsidRPr="00823DB9">
        <w:rPr>
          <w:rFonts w:asciiTheme="majorHAnsi" w:hAnsiTheme="majorHAnsi" w:cstheme="majorHAnsi"/>
          <w:b/>
          <w:sz w:val="32"/>
          <w:szCs w:val="32"/>
          <w:lang w:val="en-US"/>
        </w:rPr>
        <w:t>h30</w:t>
      </w:r>
      <w:r w:rsidRPr="00823DB9">
        <w:rPr>
          <w:rFonts w:asciiTheme="majorHAnsi" w:hAnsiTheme="majorHAnsi" w:cstheme="majorHAnsi"/>
          <w:b/>
          <w:sz w:val="32"/>
          <w:szCs w:val="32"/>
          <w:lang w:val="en-US"/>
        </w:rPr>
        <w:t>-17h30</w:t>
      </w:r>
      <w:r w:rsidR="00AA636E" w:rsidRPr="00823DB9">
        <w:rPr>
          <w:rFonts w:asciiTheme="majorHAnsi" w:hAnsiTheme="majorHAnsi" w:cstheme="majorHAnsi"/>
          <w:b/>
          <w:sz w:val="32"/>
          <w:szCs w:val="32"/>
          <w:lang w:val="en-US"/>
        </w:rPr>
        <w:t>)</w:t>
      </w:r>
    </w:p>
    <w:tbl>
      <w:tblPr>
        <w:tblStyle w:val="TableGrid"/>
        <w:tblpPr w:leftFromText="180" w:rightFromText="180" w:vertAnchor="page" w:horzAnchor="page" w:tblpXSpec="center" w:tblpY="2094"/>
        <w:tblW w:w="16693" w:type="dxa"/>
        <w:tblLayout w:type="fixed"/>
        <w:tblLook w:val="04A0" w:firstRow="1" w:lastRow="0" w:firstColumn="1" w:lastColumn="0" w:noHBand="0" w:noVBand="1"/>
      </w:tblPr>
      <w:tblGrid>
        <w:gridCol w:w="576"/>
        <w:gridCol w:w="1044"/>
        <w:gridCol w:w="1440"/>
        <w:gridCol w:w="2435"/>
        <w:gridCol w:w="2529"/>
        <w:gridCol w:w="2528"/>
        <w:gridCol w:w="2456"/>
        <w:gridCol w:w="2551"/>
        <w:gridCol w:w="1134"/>
      </w:tblGrid>
      <w:tr w:rsidR="00431A7F" w:rsidRPr="00566C26" w:rsidTr="006B6E6B">
        <w:trPr>
          <w:trHeight w:val="418"/>
        </w:trPr>
        <w:tc>
          <w:tcPr>
            <w:tcW w:w="576" w:type="dxa"/>
            <w:vAlign w:val="center"/>
          </w:tcPr>
          <w:p w:rsidR="00E5734D" w:rsidRPr="00566C26" w:rsidRDefault="00AB77D6" w:rsidP="00A837F8">
            <w:pPr>
              <w:tabs>
                <w:tab w:val="left" w:pos="1092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1044" w:type="dxa"/>
            <w:vAlign w:val="center"/>
          </w:tcPr>
          <w:p w:rsidR="00E5734D" w:rsidRPr="00566C26" w:rsidRDefault="00AB77D6" w:rsidP="00566C26">
            <w:pPr>
              <w:tabs>
                <w:tab w:val="left" w:pos="1092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Khoa</w:t>
            </w:r>
          </w:p>
        </w:tc>
        <w:tc>
          <w:tcPr>
            <w:tcW w:w="1440" w:type="dxa"/>
            <w:vAlign w:val="center"/>
          </w:tcPr>
          <w:p w:rsidR="00E5734D" w:rsidRPr="00566C26" w:rsidRDefault="00E5734D" w:rsidP="00A837F8">
            <w:pPr>
              <w:tabs>
                <w:tab w:val="left" w:pos="1092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Lớp</w:t>
            </w:r>
          </w:p>
        </w:tc>
        <w:tc>
          <w:tcPr>
            <w:tcW w:w="2435" w:type="dxa"/>
            <w:vAlign w:val="center"/>
          </w:tcPr>
          <w:p w:rsidR="00E5734D" w:rsidRPr="00566C26" w:rsidRDefault="00E5734D" w:rsidP="00A837F8">
            <w:pPr>
              <w:tabs>
                <w:tab w:val="left" w:pos="1092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Thứ 2</w:t>
            </w:r>
          </w:p>
        </w:tc>
        <w:tc>
          <w:tcPr>
            <w:tcW w:w="2529" w:type="dxa"/>
            <w:vAlign w:val="center"/>
          </w:tcPr>
          <w:p w:rsidR="00E5734D" w:rsidRPr="00566C26" w:rsidRDefault="00E5734D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Thứ 3</w:t>
            </w:r>
          </w:p>
        </w:tc>
        <w:tc>
          <w:tcPr>
            <w:tcW w:w="2528" w:type="dxa"/>
            <w:vAlign w:val="center"/>
          </w:tcPr>
          <w:p w:rsidR="00E5734D" w:rsidRPr="00566C26" w:rsidRDefault="00E5734D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Thứ 4</w:t>
            </w:r>
          </w:p>
        </w:tc>
        <w:tc>
          <w:tcPr>
            <w:tcW w:w="2456" w:type="dxa"/>
            <w:vAlign w:val="center"/>
          </w:tcPr>
          <w:p w:rsidR="00E5734D" w:rsidRPr="00566C26" w:rsidRDefault="00E5734D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Thứ 5</w:t>
            </w:r>
          </w:p>
        </w:tc>
        <w:tc>
          <w:tcPr>
            <w:tcW w:w="2551" w:type="dxa"/>
            <w:vAlign w:val="center"/>
          </w:tcPr>
          <w:p w:rsidR="00E5734D" w:rsidRPr="00566C26" w:rsidRDefault="00E5734D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Thứ 6</w:t>
            </w:r>
          </w:p>
        </w:tc>
        <w:tc>
          <w:tcPr>
            <w:tcW w:w="1134" w:type="dxa"/>
            <w:vAlign w:val="center"/>
          </w:tcPr>
          <w:p w:rsidR="00E5734D" w:rsidRPr="00566C26" w:rsidRDefault="00E5734D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Ghi chú</w:t>
            </w:r>
          </w:p>
        </w:tc>
      </w:tr>
      <w:tr w:rsidR="008D0033" w:rsidRPr="00566C26" w:rsidTr="006B6E6B">
        <w:trPr>
          <w:trHeight w:val="1116"/>
        </w:trPr>
        <w:tc>
          <w:tcPr>
            <w:tcW w:w="576" w:type="dxa"/>
            <w:vMerge w:val="restart"/>
            <w:vAlign w:val="center"/>
          </w:tcPr>
          <w:p w:rsidR="008D0033" w:rsidRPr="00566C26" w:rsidRDefault="008D0033" w:rsidP="00747C8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044" w:type="dxa"/>
            <w:vMerge w:val="restart"/>
          </w:tcPr>
          <w:p w:rsidR="008D0033" w:rsidRPr="00566C26" w:rsidRDefault="008D0033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  <w:p w:rsidR="008D0033" w:rsidRPr="00566C26" w:rsidRDefault="008D0033" w:rsidP="005C1A42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D0033" w:rsidRPr="00566C26" w:rsidRDefault="008D0033" w:rsidP="005C1A42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D0033" w:rsidRPr="00566C26" w:rsidRDefault="008D0033" w:rsidP="005C1A42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D0033" w:rsidRPr="00566C26" w:rsidRDefault="008D0033" w:rsidP="005C1A42">
            <w:pPr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8D0033" w:rsidRPr="00566C26" w:rsidRDefault="008D0033" w:rsidP="005C1A42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CN Ô tô</w:t>
            </w:r>
          </w:p>
        </w:tc>
        <w:tc>
          <w:tcPr>
            <w:tcW w:w="1440" w:type="dxa"/>
            <w:vAlign w:val="center"/>
          </w:tcPr>
          <w:p w:rsidR="008D0033" w:rsidRPr="00566C26" w:rsidRDefault="008D0033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Ô tô1 - K12.CĐ</w:t>
            </w:r>
          </w:p>
        </w:tc>
        <w:tc>
          <w:tcPr>
            <w:tcW w:w="2435" w:type="dxa"/>
            <w:vAlign w:val="center"/>
          </w:tcPr>
          <w:p w:rsidR="002103E5" w:rsidRPr="00A21126" w:rsidRDefault="00A21126" w:rsidP="002103E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A2112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- Môn: </w:t>
            </w:r>
            <w:r w:rsidR="002103E5" w:rsidRPr="00A2112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Kỹ thuật chung Ô tô</w:t>
            </w:r>
          </w:p>
          <w:p w:rsidR="008D0033" w:rsidRPr="00A21126" w:rsidRDefault="00A21126" w:rsidP="00A2112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A2112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- GV: Thầy Danh Quang</w:t>
            </w:r>
            <w:r w:rsidR="002103E5" w:rsidRPr="00A211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r w:rsidRPr="00A211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(</w:t>
            </w:r>
            <w:r w:rsidR="002103E5" w:rsidRPr="00A211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0988649933</w:t>
            </w:r>
            <w:r w:rsidRPr="00A211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2529" w:type="dxa"/>
            <w:vAlign w:val="center"/>
          </w:tcPr>
          <w:p w:rsidR="00A21126" w:rsidRPr="00A21126" w:rsidRDefault="00A21126" w:rsidP="00A211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A2112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- Môn: Kỹ thuật chung Ô tô</w:t>
            </w:r>
          </w:p>
          <w:p w:rsidR="00A21126" w:rsidRDefault="00A21126" w:rsidP="00A2112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2112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- GV: Thầy Danh Quang</w:t>
            </w:r>
            <w:r w:rsidRPr="00A211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</w:p>
          <w:p w:rsidR="008D0033" w:rsidRPr="00A21126" w:rsidRDefault="00A21126" w:rsidP="00A2112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A211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(0988649933)</w:t>
            </w:r>
          </w:p>
        </w:tc>
        <w:tc>
          <w:tcPr>
            <w:tcW w:w="2528" w:type="dxa"/>
            <w:vAlign w:val="center"/>
          </w:tcPr>
          <w:p w:rsidR="008D0033" w:rsidRPr="00566C26" w:rsidRDefault="008D0033" w:rsidP="0026512C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 xml:space="preserve">- </w:t>
            </w:r>
            <w:r w:rsidR="00CA5F90"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 xml:space="preserve">Môn: </w:t>
            </w:r>
            <w:r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>Tiếng Anh 1</w:t>
            </w:r>
          </w:p>
          <w:p w:rsidR="008D0033" w:rsidRPr="00566C26" w:rsidRDefault="008D0033" w:rsidP="0026512C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>- GV:</w:t>
            </w:r>
            <w:r w:rsidR="009552AC"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 xml:space="preserve"> C</w:t>
            </w:r>
            <w:r w:rsidR="00CA5F90"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 xml:space="preserve">ô </w:t>
            </w:r>
            <w:r w:rsidR="009552AC"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>Hạnh</w:t>
            </w:r>
          </w:p>
          <w:p w:rsidR="008D0033" w:rsidRPr="00566C26" w:rsidRDefault="008D0033" w:rsidP="0026512C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color w:val="FF0000"/>
                <w:sz w:val="26"/>
                <w:szCs w:val="26"/>
                <w:lang w:val="en-US"/>
              </w:rPr>
              <w:t xml:space="preserve">(ĐT: </w:t>
            </w:r>
            <w:r w:rsidR="009552AC" w:rsidRPr="00566C26">
              <w:rPr>
                <w:rFonts w:asciiTheme="majorHAnsi" w:hAnsiTheme="majorHAnsi" w:cstheme="majorHAnsi"/>
                <w:color w:val="FF0000"/>
                <w:sz w:val="26"/>
                <w:szCs w:val="26"/>
                <w:lang w:val="en-US"/>
              </w:rPr>
              <w:t>0947711288)</w:t>
            </w:r>
          </w:p>
        </w:tc>
        <w:tc>
          <w:tcPr>
            <w:tcW w:w="2456" w:type="dxa"/>
            <w:vMerge w:val="restart"/>
            <w:vAlign w:val="center"/>
          </w:tcPr>
          <w:p w:rsidR="009713AB" w:rsidRPr="00566C26" w:rsidRDefault="009713AB" w:rsidP="009713AB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  <w:t>- Môn: Kỹ năng GT</w:t>
            </w:r>
          </w:p>
          <w:p w:rsidR="009713AB" w:rsidRPr="00566C26" w:rsidRDefault="009713AB" w:rsidP="009713AB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  <w:t>- GV: Thầy Tuấn Anh</w:t>
            </w:r>
          </w:p>
          <w:p w:rsidR="009713AB" w:rsidRPr="00566C26" w:rsidRDefault="009713AB" w:rsidP="009713AB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color w:val="0070C0"/>
                <w:sz w:val="26"/>
                <w:szCs w:val="26"/>
                <w:lang w:val="en-US"/>
              </w:rPr>
              <w:t>(ĐT:0902130258)</w:t>
            </w:r>
          </w:p>
          <w:p w:rsidR="008D0033" w:rsidRPr="00566C26" w:rsidRDefault="008D0033" w:rsidP="00DF66D0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E6522E" w:rsidRPr="00566C26" w:rsidRDefault="00E6522E" w:rsidP="00E6522E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- </w:t>
            </w:r>
            <w:r w:rsidR="00890932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 Môn: </w:t>
            </w: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>Tin học</w:t>
            </w:r>
            <w:r w:rsidR="00890932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 1</w:t>
            </w:r>
          </w:p>
          <w:p w:rsidR="00E6522E" w:rsidRPr="00566C26" w:rsidRDefault="00E6522E" w:rsidP="00E6522E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- GV: </w:t>
            </w:r>
            <w:r w:rsidR="00890932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>Thầy</w:t>
            </w: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 Chung</w:t>
            </w:r>
          </w:p>
          <w:p w:rsidR="008D0033" w:rsidRPr="00566C26" w:rsidRDefault="00E6522E" w:rsidP="00E6522E">
            <w:pPr>
              <w:jc w:val="center"/>
              <w:rPr>
                <w:rFonts w:asciiTheme="majorHAnsi" w:hAnsiTheme="majorHAnsi" w:cstheme="majorHAnsi"/>
                <w:color w:val="00B05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color w:val="00B050"/>
                <w:sz w:val="26"/>
                <w:szCs w:val="26"/>
                <w:lang w:val="en-US"/>
              </w:rPr>
              <w:t>(ĐT:  0909.268.246)</w:t>
            </w:r>
          </w:p>
        </w:tc>
        <w:tc>
          <w:tcPr>
            <w:tcW w:w="1134" w:type="dxa"/>
            <w:vMerge w:val="restart"/>
            <w:vAlign w:val="center"/>
          </w:tcPr>
          <w:p w:rsidR="008D0033" w:rsidRPr="00566C26" w:rsidRDefault="008D0033" w:rsidP="00A837F8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Học sáng</w:t>
            </w:r>
          </w:p>
        </w:tc>
      </w:tr>
      <w:tr w:rsidR="008D0033" w:rsidRPr="00566C26" w:rsidTr="006B6E6B">
        <w:trPr>
          <w:trHeight w:val="1119"/>
        </w:trPr>
        <w:tc>
          <w:tcPr>
            <w:tcW w:w="576" w:type="dxa"/>
            <w:vMerge/>
            <w:vAlign w:val="center"/>
          </w:tcPr>
          <w:p w:rsidR="008D0033" w:rsidRPr="00566C26" w:rsidRDefault="008D0033" w:rsidP="00747C8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044" w:type="dxa"/>
            <w:vMerge/>
          </w:tcPr>
          <w:p w:rsidR="008D0033" w:rsidRPr="00566C26" w:rsidRDefault="008D0033" w:rsidP="00AC11B5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8D0033" w:rsidRPr="00566C26" w:rsidRDefault="008D0033" w:rsidP="00AC11B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Ô tô3 - K12.CĐ</w:t>
            </w:r>
          </w:p>
        </w:tc>
        <w:tc>
          <w:tcPr>
            <w:tcW w:w="2435" w:type="dxa"/>
            <w:vAlign w:val="center"/>
          </w:tcPr>
          <w:p w:rsidR="005A4C96" w:rsidRPr="003D7EC9" w:rsidRDefault="005A4C96" w:rsidP="005A4C9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3D7E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Môn: Kỹ thuật chung Ô tô</w:t>
            </w:r>
          </w:p>
          <w:p w:rsidR="008D0033" w:rsidRPr="00566C26" w:rsidRDefault="005A4C96" w:rsidP="005A4C9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3D7E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 GV: Thầy Phú</w:t>
            </w:r>
            <w:r w:rsidRPr="003D7E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(0979951596)</w:t>
            </w:r>
          </w:p>
        </w:tc>
        <w:tc>
          <w:tcPr>
            <w:tcW w:w="2529" w:type="dxa"/>
            <w:vAlign w:val="center"/>
          </w:tcPr>
          <w:p w:rsidR="008D0033" w:rsidRPr="00566C26" w:rsidRDefault="008D0033" w:rsidP="00CA692B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 xml:space="preserve">- </w:t>
            </w:r>
            <w:r w:rsidR="00CA5F90"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 xml:space="preserve">Môn: </w:t>
            </w:r>
            <w:r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>Tiếng Anh 1</w:t>
            </w:r>
          </w:p>
          <w:p w:rsidR="008D0033" w:rsidRPr="00566C26" w:rsidRDefault="008D0033" w:rsidP="00CA692B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>- GV:</w:t>
            </w:r>
            <w:r w:rsidR="00DF25EE"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 xml:space="preserve"> T</w:t>
            </w:r>
            <w:r w:rsidR="00CA5F90"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 xml:space="preserve">hầy </w:t>
            </w:r>
            <w:r w:rsidR="00DF25EE"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>Quang</w:t>
            </w:r>
          </w:p>
          <w:p w:rsidR="008D0033" w:rsidRPr="00566C26" w:rsidRDefault="008D0033" w:rsidP="00DF25EE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color w:val="FF0000"/>
                <w:sz w:val="26"/>
                <w:szCs w:val="26"/>
                <w:lang w:val="en-US"/>
              </w:rPr>
              <w:t xml:space="preserve">(ĐT:  </w:t>
            </w:r>
            <w:r w:rsidR="00DF25EE" w:rsidRPr="00566C26">
              <w:rPr>
                <w:rFonts w:asciiTheme="majorHAnsi" w:hAnsiTheme="majorHAnsi" w:cstheme="majorHAnsi"/>
                <w:color w:val="FF0000"/>
                <w:sz w:val="26"/>
                <w:szCs w:val="26"/>
                <w:lang w:val="en-US"/>
              </w:rPr>
              <w:t>0901588879</w:t>
            </w:r>
            <w:r w:rsidRPr="00566C26">
              <w:rPr>
                <w:rFonts w:asciiTheme="majorHAnsi" w:hAnsiTheme="majorHAnsi" w:cstheme="majorHAnsi"/>
                <w:color w:val="FF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2528" w:type="dxa"/>
            <w:vAlign w:val="center"/>
          </w:tcPr>
          <w:p w:rsidR="005A4C96" w:rsidRPr="003D7EC9" w:rsidRDefault="005A4C96" w:rsidP="005A4C9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 </w:t>
            </w:r>
            <w:r w:rsidRPr="003D7E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Môn: Kỹ thuật chung Ô tô</w:t>
            </w:r>
          </w:p>
          <w:p w:rsidR="008D0033" w:rsidRPr="00566C26" w:rsidRDefault="005A4C96" w:rsidP="005A4C9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3D7E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 GV: Thầy Phú</w:t>
            </w:r>
            <w:r w:rsidRPr="003D7E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(0979951596)</w:t>
            </w:r>
          </w:p>
        </w:tc>
        <w:tc>
          <w:tcPr>
            <w:tcW w:w="2456" w:type="dxa"/>
            <w:vMerge/>
            <w:vAlign w:val="center"/>
          </w:tcPr>
          <w:p w:rsidR="008D0033" w:rsidRPr="00566C26" w:rsidRDefault="008D0033" w:rsidP="00CA692B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E6522E" w:rsidRPr="00566C26" w:rsidRDefault="00E6522E" w:rsidP="00E6522E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- </w:t>
            </w:r>
            <w:r w:rsidR="00890932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Môn: </w:t>
            </w: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>Tin học</w:t>
            </w:r>
            <w:r w:rsidR="00890932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 1</w:t>
            </w:r>
          </w:p>
          <w:p w:rsidR="00E6522E" w:rsidRPr="00566C26" w:rsidRDefault="00E6522E" w:rsidP="00E6522E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- GV: </w:t>
            </w:r>
            <w:r w:rsidR="00890932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Cô </w:t>
            </w: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>Nhung</w:t>
            </w:r>
          </w:p>
          <w:p w:rsidR="008D0033" w:rsidRPr="00566C26" w:rsidRDefault="00E6522E" w:rsidP="00E6522E">
            <w:pPr>
              <w:jc w:val="center"/>
              <w:rPr>
                <w:rFonts w:asciiTheme="majorHAnsi" w:hAnsiTheme="majorHAnsi" w:cstheme="majorHAnsi"/>
                <w:color w:val="00B050"/>
                <w:sz w:val="26"/>
                <w:szCs w:val="26"/>
              </w:rPr>
            </w:pPr>
            <w:r w:rsidRPr="00566C26">
              <w:rPr>
                <w:rFonts w:asciiTheme="majorHAnsi" w:hAnsiTheme="majorHAnsi" w:cstheme="majorHAnsi"/>
                <w:color w:val="00B050"/>
                <w:sz w:val="26"/>
                <w:szCs w:val="26"/>
                <w:lang w:val="en-US"/>
              </w:rPr>
              <w:t>(ĐT:  0987.225.880)</w:t>
            </w:r>
          </w:p>
        </w:tc>
        <w:tc>
          <w:tcPr>
            <w:tcW w:w="1134" w:type="dxa"/>
            <w:vMerge/>
            <w:vAlign w:val="center"/>
          </w:tcPr>
          <w:p w:rsidR="008D0033" w:rsidRPr="00566C26" w:rsidRDefault="008D0033" w:rsidP="00A837F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D0033" w:rsidRPr="00566C26" w:rsidTr="006B6E6B">
        <w:trPr>
          <w:trHeight w:val="838"/>
        </w:trPr>
        <w:tc>
          <w:tcPr>
            <w:tcW w:w="576" w:type="dxa"/>
            <w:vMerge/>
            <w:vAlign w:val="center"/>
          </w:tcPr>
          <w:p w:rsidR="008D0033" w:rsidRPr="00566C26" w:rsidRDefault="008D0033" w:rsidP="00747C8A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044" w:type="dxa"/>
            <w:vMerge/>
          </w:tcPr>
          <w:p w:rsidR="008D0033" w:rsidRPr="00566C26" w:rsidRDefault="008D0033" w:rsidP="00AC11B5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8D0033" w:rsidRPr="00566C26" w:rsidRDefault="008D0033" w:rsidP="00AC11B5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Ô tô2 - K12.CĐ</w:t>
            </w:r>
          </w:p>
        </w:tc>
        <w:tc>
          <w:tcPr>
            <w:tcW w:w="2435" w:type="dxa"/>
            <w:vMerge w:val="restart"/>
            <w:vAlign w:val="center"/>
          </w:tcPr>
          <w:p w:rsidR="00DF66D0" w:rsidRPr="00566C26" w:rsidRDefault="00DF66D0" w:rsidP="00DF66D0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  <w:t>- Môn: Kỹ năng GT</w:t>
            </w:r>
          </w:p>
          <w:p w:rsidR="00DF66D0" w:rsidRPr="00566C26" w:rsidRDefault="00DF66D0" w:rsidP="00DF66D0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  <w:t>- GV</w:t>
            </w:r>
            <w:r w:rsidRPr="00566C26">
              <w:rPr>
                <w:rFonts w:asciiTheme="majorHAnsi" w:hAnsiTheme="majorHAnsi" w:cstheme="majorHAnsi"/>
                <w:color w:val="0070C0"/>
                <w:sz w:val="26"/>
                <w:szCs w:val="26"/>
                <w:lang w:val="en-US"/>
              </w:rPr>
              <w:t xml:space="preserve">: </w:t>
            </w:r>
            <w:r w:rsidRPr="00566C26"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  <w:t>Cô Vân Anh</w:t>
            </w:r>
          </w:p>
          <w:p w:rsidR="008D0033" w:rsidRPr="00566C26" w:rsidRDefault="00DF66D0" w:rsidP="00DF66D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color w:val="0070C0"/>
                <w:sz w:val="26"/>
                <w:szCs w:val="26"/>
                <w:lang w:val="en-US"/>
              </w:rPr>
              <w:t>(ĐT:0978777088)</w:t>
            </w:r>
          </w:p>
        </w:tc>
        <w:tc>
          <w:tcPr>
            <w:tcW w:w="2529" w:type="dxa"/>
            <w:vMerge w:val="restart"/>
            <w:vAlign w:val="center"/>
          </w:tcPr>
          <w:p w:rsidR="008D0033" w:rsidRPr="00566C26" w:rsidRDefault="008D0033" w:rsidP="00537AD6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 xml:space="preserve">- </w:t>
            </w:r>
            <w:r w:rsidR="00CA5F90"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 xml:space="preserve">Môn: </w:t>
            </w:r>
            <w:r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>Tiếng Anh 1</w:t>
            </w:r>
          </w:p>
          <w:p w:rsidR="008D0033" w:rsidRPr="00566C26" w:rsidRDefault="008D0033" w:rsidP="00537AD6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>- GV:</w:t>
            </w:r>
            <w:r w:rsidR="00DF25EE"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 xml:space="preserve"> C</w:t>
            </w:r>
            <w:r w:rsidR="00CA5F90"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 xml:space="preserve">ô </w:t>
            </w:r>
            <w:r w:rsidR="00DF25EE"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>Loan</w:t>
            </w:r>
          </w:p>
          <w:p w:rsidR="008D0033" w:rsidRPr="00566C26" w:rsidRDefault="008D0033" w:rsidP="00DF25E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color w:val="FF0000"/>
                <w:sz w:val="26"/>
                <w:szCs w:val="26"/>
                <w:lang w:val="en-US"/>
              </w:rPr>
              <w:t xml:space="preserve">(ĐT:  </w:t>
            </w:r>
            <w:r w:rsidR="00DF25EE" w:rsidRPr="00566C26">
              <w:rPr>
                <w:rFonts w:asciiTheme="majorHAnsi" w:hAnsiTheme="majorHAnsi" w:cstheme="majorHAnsi"/>
                <w:color w:val="FF0000"/>
                <w:sz w:val="26"/>
                <w:szCs w:val="26"/>
                <w:lang w:val="en-US"/>
              </w:rPr>
              <w:t>0915406300</w:t>
            </w:r>
            <w:r w:rsidRPr="00566C26">
              <w:rPr>
                <w:rFonts w:asciiTheme="majorHAnsi" w:hAnsiTheme="majorHAnsi" w:cstheme="majorHAnsi"/>
                <w:color w:val="FF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2528" w:type="dxa"/>
            <w:vMerge w:val="restart"/>
            <w:vAlign w:val="center"/>
          </w:tcPr>
          <w:p w:rsidR="005A4C96" w:rsidRPr="00A21126" w:rsidRDefault="005A4C96" w:rsidP="005A4C9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A2112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- Môn: Kỹ thuật chung Ô tô</w:t>
            </w:r>
          </w:p>
          <w:p w:rsidR="00DB3E73" w:rsidRDefault="005A4C96" w:rsidP="005A4C9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2112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- GV: Thầy Danh Quang</w:t>
            </w:r>
            <w:r w:rsidRPr="00A211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</w:p>
          <w:p w:rsidR="008D0033" w:rsidRPr="00566C26" w:rsidRDefault="005A4C96" w:rsidP="005A4C9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A211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(0988649933)</w:t>
            </w:r>
          </w:p>
        </w:tc>
        <w:tc>
          <w:tcPr>
            <w:tcW w:w="2456" w:type="dxa"/>
            <w:vMerge w:val="restart"/>
            <w:vAlign w:val="center"/>
          </w:tcPr>
          <w:p w:rsidR="005A4C96" w:rsidRPr="00A21126" w:rsidRDefault="005A4C96" w:rsidP="005A4C9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A2112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- Môn: Kỹ thuật chung Ô tô</w:t>
            </w:r>
          </w:p>
          <w:p w:rsidR="008D0033" w:rsidRPr="00566C26" w:rsidRDefault="005A4C96" w:rsidP="005A4C9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A2112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- GV: Thầy Danh Quang</w:t>
            </w:r>
            <w:r w:rsidRPr="00A211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(0988649933)</w:t>
            </w:r>
          </w:p>
        </w:tc>
        <w:tc>
          <w:tcPr>
            <w:tcW w:w="2551" w:type="dxa"/>
            <w:vMerge w:val="restart"/>
            <w:vAlign w:val="center"/>
          </w:tcPr>
          <w:p w:rsidR="00E6522E" w:rsidRPr="00566C26" w:rsidRDefault="00E6522E" w:rsidP="00E6522E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- </w:t>
            </w:r>
            <w:r w:rsidR="00890932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Môn: </w:t>
            </w: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>Tin học</w:t>
            </w:r>
            <w:r w:rsidR="00890932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 1</w:t>
            </w:r>
          </w:p>
          <w:p w:rsidR="00E6522E" w:rsidRPr="00566C26" w:rsidRDefault="00E6522E" w:rsidP="00E6522E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- GV: </w:t>
            </w:r>
            <w:r w:rsidR="00890932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>Cô</w:t>
            </w: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 Nguyệt</w:t>
            </w:r>
          </w:p>
          <w:p w:rsidR="008D0033" w:rsidRPr="00566C26" w:rsidRDefault="00E6522E" w:rsidP="00E6522E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66C26">
              <w:rPr>
                <w:rFonts w:asciiTheme="majorHAnsi" w:hAnsiTheme="majorHAnsi" w:cstheme="majorHAnsi"/>
                <w:color w:val="00B050"/>
                <w:sz w:val="26"/>
                <w:szCs w:val="26"/>
                <w:lang w:val="en-US"/>
              </w:rPr>
              <w:t>(ĐT: 0973.248.031)</w:t>
            </w:r>
          </w:p>
        </w:tc>
        <w:tc>
          <w:tcPr>
            <w:tcW w:w="1134" w:type="dxa"/>
            <w:vMerge w:val="restart"/>
            <w:vAlign w:val="center"/>
          </w:tcPr>
          <w:p w:rsidR="008D0033" w:rsidRPr="00566C26" w:rsidRDefault="008D0033" w:rsidP="00A837F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566C26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Học chiều</w:t>
            </w:r>
          </w:p>
        </w:tc>
      </w:tr>
      <w:tr w:rsidR="008D0033" w:rsidRPr="00566C26" w:rsidTr="006B6E6B">
        <w:trPr>
          <w:trHeight w:val="849"/>
        </w:trPr>
        <w:tc>
          <w:tcPr>
            <w:tcW w:w="576" w:type="dxa"/>
            <w:vMerge/>
            <w:vAlign w:val="center"/>
          </w:tcPr>
          <w:p w:rsidR="008D0033" w:rsidRPr="00566C26" w:rsidRDefault="008D0033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044" w:type="dxa"/>
            <w:vMerge/>
          </w:tcPr>
          <w:p w:rsidR="008D0033" w:rsidRPr="00566C26" w:rsidRDefault="008D0033" w:rsidP="00AC11B5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8D0033" w:rsidRPr="00566C26" w:rsidRDefault="008D0033" w:rsidP="00AC11B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Ô tô4 - K12.CĐ</w:t>
            </w:r>
          </w:p>
        </w:tc>
        <w:tc>
          <w:tcPr>
            <w:tcW w:w="2435" w:type="dxa"/>
            <w:vMerge/>
            <w:vAlign w:val="center"/>
          </w:tcPr>
          <w:p w:rsidR="008D0033" w:rsidRPr="00566C26" w:rsidRDefault="008D0033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529" w:type="dxa"/>
            <w:vMerge/>
            <w:vAlign w:val="center"/>
          </w:tcPr>
          <w:p w:rsidR="008D0033" w:rsidRPr="00566C26" w:rsidRDefault="008D0033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528" w:type="dxa"/>
            <w:vMerge/>
            <w:vAlign w:val="center"/>
          </w:tcPr>
          <w:p w:rsidR="008D0033" w:rsidRPr="00566C26" w:rsidRDefault="008D0033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456" w:type="dxa"/>
            <w:vMerge/>
            <w:vAlign w:val="center"/>
          </w:tcPr>
          <w:p w:rsidR="008D0033" w:rsidRPr="00566C26" w:rsidRDefault="008D0033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vMerge/>
            <w:vAlign w:val="center"/>
          </w:tcPr>
          <w:p w:rsidR="008D0033" w:rsidRPr="00566C26" w:rsidRDefault="008D0033" w:rsidP="00A837F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8D0033" w:rsidRPr="00566C26" w:rsidRDefault="008D0033" w:rsidP="00A837F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CE7F69" w:rsidRDefault="006405CB" w:rsidP="00CE7F69">
      <w:pPr>
        <w:rPr>
          <w:rFonts w:asciiTheme="majorHAnsi" w:hAnsiTheme="majorHAnsi" w:cstheme="majorHAnsi"/>
          <w:b/>
          <w:sz w:val="26"/>
          <w:szCs w:val="26"/>
          <w:lang w:val="en-US"/>
        </w:rPr>
      </w:pPr>
      <w:bookmarkStart w:id="0" w:name="_GoBack"/>
      <w:bookmarkEnd w:id="0"/>
      <w:r w:rsidRPr="00823DB9">
        <w:rPr>
          <w:b/>
          <w:lang w:val="en-US"/>
        </w:rPr>
        <w:t xml:space="preserve">      </w:t>
      </w:r>
      <w:r w:rsidR="00007AF2" w:rsidRPr="00E5734D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Lưu ý</w:t>
      </w:r>
      <w:r w:rsidR="00007AF2">
        <w:rPr>
          <w:rFonts w:asciiTheme="majorHAnsi" w:hAnsiTheme="majorHAnsi" w:cstheme="majorHAnsi"/>
          <w:b/>
          <w:sz w:val="26"/>
          <w:szCs w:val="26"/>
          <w:lang w:val="en-US"/>
        </w:rPr>
        <w:t xml:space="preserve">: </w:t>
      </w:r>
    </w:p>
    <w:p w:rsidR="00007AF2" w:rsidRPr="00CE7F69" w:rsidRDefault="00007AF2" w:rsidP="00CE7F6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i/>
          <w:sz w:val="26"/>
          <w:szCs w:val="26"/>
          <w:lang w:val="en-US"/>
        </w:rPr>
      </w:pPr>
      <w:r w:rsidRPr="00CE7F69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Học online từ ngày 7/9/2021 đến khi HSSV được phép đến trường theo quy định của Thành phố Hà Nội sẽ </w:t>
      </w:r>
      <w:r w:rsidR="00275882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tổ chức </w:t>
      </w:r>
      <w:r w:rsidRPr="00CE7F69">
        <w:rPr>
          <w:rFonts w:asciiTheme="majorHAnsi" w:hAnsiTheme="majorHAnsi" w:cstheme="majorHAnsi"/>
          <w:b/>
          <w:i/>
          <w:sz w:val="26"/>
          <w:szCs w:val="26"/>
          <w:lang w:val="en-US"/>
        </w:rPr>
        <w:t>học trực tiếp tại trường – căn cứ vào tình hình thực tế về dịch bệnh Covid nhà trường sẽ có thông báo sau)</w:t>
      </w:r>
      <w:r w:rsidR="00984F50">
        <w:rPr>
          <w:rFonts w:asciiTheme="majorHAnsi" w:hAnsiTheme="majorHAnsi" w:cstheme="majorHAnsi"/>
          <w:b/>
          <w:i/>
          <w:sz w:val="26"/>
          <w:szCs w:val="26"/>
          <w:lang w:val="en-US"/>
        </w:rPr>
        <w:t>.</w:t>
      </w:r>
    </w:p>
    <w:p w:rsidR="00CE7F69" w:rsidRPr="00CE7F69" w:rsidRDefault="00CE7F69" w:rsidP="00CE7F6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i/>
          <w:sz w:val="26"/>
          <w:szCs w:val="26"/>
          <w:lang w:val="en-US"/>
        </w:rPr>
      </w:pPr>
      <w:r w:rsidRPr="00CE7F69">
        <w:rPr>
          <w:rFonts w:asciiTheme="majorHAnsi" w:hAnsiTheme="majorHAnsi" w:cstheme="majorHAnsi"/>
          <w:b/>
          <w:i/>
          <w:sz w:val="26"/>
          <w:szCs w:val="26"/>
          <w:lang w:val="en-US"/>
        </w:rPr>
        <w:t>Các môn học chung: Xếp 1 buổi/tuần/môn đến hết thời lượng trong kỳ</w:t>
      </w:r>
      <w:r w:rsidR="00984F50">
        <w:rPr>
          <w:rFonts w:asciiTheme="majorHAnsi" w:hAnsiTheme="majorHAnsi" w:cstheme="majorHAnsi"/>
          <w:b/>
          <w:i/>
          <w:sz w:val="26"/>
          <w:szCs w:val="26"/>
          <w:lang w:val="en-US"/>
        </w:rPr>
        <w:t>.</w:t>
      </w:r>
    </w:p>
    <w:p w:rsidR="00CE7F69" w:rsidRPr="00CE7F69" w:rsidRDefault="00CE7F69" w:rsidP="00CE7F6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i/>
          <w:sz w:val="26"/>
          <w:szCs w:val="26"/>
          <w:lang w:val="en-US"/>
        </w:rPr>
      </w:pPr>
      <w:r w:rsidRPr="00CE7F69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Môn chuyên môn: </w:t>
      </w:r>
      <w:r w:rsidR="00984F50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Tạm thời xếp </w:t>
      </w:r>
      <w:r w:rsidRPr="00CE7F69">
        <w:rPr>
          <w:rFonts w:asciiTheme="majorHAnsi" w:hAnsiTheme="majorHAnsi" w:cstheme="majorHAnsi"/>
          <w:b/>
          <w:i/>
          <w:sz w:val="26"/>
          <w:szCs w:val="26"/>
          <w:lang w:val="en-US"/>
        </w:rPr>
        <w:t>lịch học từ  7/9/2021-16/10/2021, 2 buổi/tuầ</w:t>
      </w:r>
      <w:r w:rsidR="00AF7832">
        <w:rPr>
          <w:rFonts w:asciiTheme="majorHAnsi" w:hAnsiTheme="majorHAnsi" w:cstheme="majorHAnsi"/>
          <w:b/>
          <w:i/>
          <w:sz w:val="26"/>
          <w:szCs w:val="26"/>
          <w:lang w:val="en-US"/>
        </w:rPr>
        <w:t>n</w:t>
      </w:r>
    </w:p>
    <w:p w:rsidR="008B4E89" w:rsidRPr="00823DB9" w:rsidRDefault="006405CB" w:rsidP="008B4E89">
      <w:pPr>
        <w:tabs>
          <w:tab w:val="left" w:pos="12760"/>
        </w:tabs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823DB9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7509B3" w:rsidRPr="00823DB9">
        <w:rPr>
          <w:b/>
          <w:lang w:val="en-US"/>
        </w:rPr>
        <w:t xml:space="preserve">          </w:t>
      </w:r>
      <w:r w:rsidR="008B4E89" w:rsidRPr="00823DB9">
        <w:rPr>
          <w:rFonts w:asciiTheme="majorHAnsi" w:hAnsiTheme="majorHAnsi" w:cstheme="majorHAnsi"/>
          <w:b/>
          <w:sz w:val="28"/>
          <w:szCs w:val="28"/>
          <w:lang w:val="en-US"/>
        </w:rPr>
        <w:t>Phòng Quản lý Đào tạo</w:t>
      </w:r>
    </w:p>
    <w:p w:rsidR="00007AF2" w:rsidRDefault="007509B3" w:rsidP="008B4E89">
      <w:pPr>
        <w:tabs>
          <w:tab w:val="left" w:pos="12760"/>
        </w:tabs>
        <w:rPr>
          <w:b/>
          <w:lang w:val="en-US"/>
        </w:rPr>
      </w:pPr>
      <w:r w:rsidRPr="00823DB9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</w:t>
      </w:r>
      <w:r w:rsidR="00AC671C">
        <w:rPr>
          <w:b/>
          <w:lang w:val="en-US"/>
        </w:rPr>
        <w:t xml:space="preserve">      </w:t>
      </w:r>
      <w:r w:rsidR="00DB3E73">
        <w:rPr>
          <w:b/>
          <w:lang w:val="en-US"/>
        </w:rPr>
        <w:t xml:space="preserve">                               </w:t>
      </w:r>
      <w:r w:rsidR="008B4E89">
        <w:rPr>
          <w:b/>
          <w:lang w:val="en-US"/>
        </w:rPr>
        <w:t xml:space="preserve"> </w:t>
      </w:r>
    </w:p>
    <w:p w:rsidR="00007AF2" w:rsidRDefault="00007AF2" w:rsidP="006405CB">
      <w:pPr>
        <w:tabs>
          <w:tab w:val="left" w:pos="12760"/>
        </w:tabs>
        <w:rPr>
          <w:b/>
          <w:lang w:val="en-US"/>
        </w:rPr>
      </w:pPr>
    </w:p>
    <w:p w:rsidR="00D46513" w:rsidRPr="00823DB9" w:rsidRDefault="00D46513" w:rsidP="00D46513">
      <w:pPr>
        <w:rPr>
          <w:b/>
          <w:lang w:val="en-US"/>
        </w:rPr>
      </w:pPr>
    </w:p>
    <w:sectPr w:rsidR="00D46513" w:rsidRPr="00823DB9" w:rsidSect="00577FB8">
      <w:pgSz w:w="16838" w:h="11906" w:orient="landscape"/>
      <w:pgMar w:top="567" w:right="510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2D0" w:rsidRDefault="004822D0" w:rsidP="00410F2E">
      <w:pPr>
        <w:spacing w:after="0" w:line="240" w:lineRule="auto"/>
      </w:pPr>
      <w:r>
        <w:separator/>
      </w:r>
    </w:p>
  </w:endnote>
  <w:endnote w:type="continuationSeparator" w:id="0">
    <w:p w:rsidR="004822D0" w:rsidRDefault="004822D0" w:rsidP="0041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2D0" w:rsidRDefault="004822D0" w:rsidP="00410F2E">
      <w:pPr>
        <w:spacing w:after="0" w:line="240" w:lineRule="auto"/>
      </w:pPr>
      <w:r>
        <w:separator/>
      </w:r>
    </w:p>
  </w:footnote>
  <w:footnote w:type="continuationSeparator" w:id="0">
    <w:p w:rsidR="004822D0" w:rsidRDefault="004822D0" w:rsidP="00410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84E81"/>
    <w:multiLevelType w:val="hybridMultilevel"/>
    <w:tmpl w:val="6E8EA524"/>
    <w:lvl w:ilvl="0" w:tplc="5A8E851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084F"/>
    <w:multiLevelType w:val="hybridMultilevel"/>
    <w:tmpl w:val="BD587F3C"/>
    <w:lvl w:ilvl="0" w:tplc="CF9074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940E12"/>
    <w:multiLevelType w:val="hybridMultilevel"/>
    <w:tmpl w:val="CF3EFDD6"/>
    <w:lvl w:ilvl="0" w:tplc="1062F6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A1652"/>
    <w:multiLevelType w:val="hybridMultilevel"/>
    <w:tmpl w:val="C7B6078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56E93"/>
    <w:multiLevelType w:val="hybridMultilevel"/>
    <w:tmpl w:val="CDEC8AB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0471F"/>
    <w:multiLevelType w:val="hybridMultilevel"/>
    <w:tmpl w:val="C7B6078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B56F6"/>
    <w:multiLevelType w:val="hybridMultilevel"/>
    <w:tmpl w:val="C7B6078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52EDD"/>
    <w:multiLevelType w:val="hybridMultilevel"/>
    <w:tmpl w:val="1EFAAFE4"/>
    <w:lvl w:ilvl="0" w:tplc="CC242E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2A"/>
    <w:rsid w:val="00007664"/>
    <w:rsid w:val="00007AF2"/>
    <w:rsid w:val="00037E96"/>
    <w:rsid w:val="00056B2E"/>
    <w:rsid w:val="000914DB"/>
    <w:rsid w:val="00096E6F"/>
    <w:rsid w:val="000C34B6"/>
    <w:rsid w:val="000D25F0"/>
    <w:rsid w:val="000D3A5A"/>
    <w:rsid w:val="000D611F"/>
    <w:rsid w:val="000D6CD2"/>
    <w:rsid w:val="000F63C0"/>
    <w:rsid w:val="00123073"/>
    <w:rsid w:val="001230B1"/>
    <w:rsid w:val="00144162"/>
    <w:rsid w:val="001502BC"/>
    <w:rsid w:val="001514C0"/>
    <w:rsid w:val="00182FE1"/>
    <w:rsid w:val="00183555"/>
    <w:rsid w:val="00190072"/>
    <w:rsid w:val="00195190"/>
    <w:rsid w:val="001A3FC5"/>
    <w:rsid w:val="001B01AD"/>
    <w:rsid w:val="001B17EF"/>
    <w:rsid w:val="001B1DFF"/>
    <w:rsid w:val="001D0203"/>
    <w:rsid w:val="001E7456"/>
    <w:rsid w:val="001E76D5"/>
    <w:rsid w:val="001F0810"/>
    <w:rsid w:val="001F20F4"/>
    <w:rsid w:val="00202C0A"/>
    <w:rsid w:val="002103E5"/>
    <w:rsid w:val="00237DD4"/>
    <w:rsid w:val="002439B4"/>
    <w:rsid w:val="0026512C"/>
    <w:rsid w:val="0026687C"/>
    <w:rsid w:val="00267328"/>
    <w:rsid w:val="00274AAF"/>
    <w:rsid w:val="00275882"/>
    <w:rsid w:val="00281585"/>
    <w:rsid w:val="0028256E"/>
    <w:rsid w:val="002A4763"/>
    <w:rsid w:val="002A6942"/>
    <w:rsid w:val="002B116B"/>
    <w:rsid w:val="002B247C"/>
    <w:rsid w:val="002C23C4"/>
    <w:rsid w:val="002E6F70"/>
    <w:rsid w:val="003015B6"/>
    <w:rsid w:val="003016BE"/>
    <w:rsid w:val="003260B2"/>
    <w:rsid w:val="00327DBF"/>
    <w:rsid w:val="003317BB"/>
    <w:rsid w:val="00333F30"/>
    <w:rsid w:val="00345EC4"/>
    <w:rsid w:val="003725C0"/>
    <w:rsid w:val="0037485B"/>
    <w:rsid w:val="003A7BA3"/>
    <w:rsid w:val="003B3591"/>
    <w:rsid w:val="003C4252"/>
    <w:rsid w:val="003C61DE"/>
    <w:rsid w:val="00410F2E"/>
    <w:rsid w:val="00412DE6"/>
    <w:rsid w:val="00431A7F"/>
    <w:rsid w:val="004368D4"/>
    <w:rsid w:val="00472314"/>
    <w:rsid w:val="004756D7"/>
    <w:rsid w:val="004822D0"/>
    <w:rsid w:val="0048346A"/>
    <w:rsid w:val="0049788F"/>
    <w:rsid w:val="004B79C9"/>
    <w:rsid w:val="004D20EE"/>
    <w:rsid w:val="004E38FD"/>
    <w:rsid w:val="004F4997"/>
    <w:rsid w:val="005079DF"/>
    <w:rsid w:val="00511E48"/>
    <w:rsid w:val="00537AD6"/>
    <w:rsid w:val="00552B9A"/>
    <w:rsid w:val="00555991"/>
    <w:rsid w:val="00566C26"/>
    <w:rsid w:val="00577FB8"/>
    <w:rsid w:val="005829C1"/>
    <w:rsid w:val="00582A91"/>
    <w:rsid w:val="005A2A13"/>
    <w:rsid w:val="005A4C96"/>
    <w:rsid w:val="005A5E25"/>
    <w:rsid w:val="005B2C3F"/>
    <w:rsid w:val="005B5367"/>
    <w:rsid w:val="005C1A42"/>
    <w:rsid w:val="005D282B"/>
    <w:rsid w:val="005E2164"/>
    <w:rsid w:val="005F2EC7"/>
    <w:rsid w:val="005F5512"/>
    <w:rsid w:val="00600101"/>
    <w:rsid w:val="0062031C"/>
    <w:rsid w:val="006405CB"/>
    <w:rsid w:val="00647DF1"/>
    <w:rsid w:val="006540B5"/>
    <w:rsid w:val="006569ED"/>
    <w:rsid w:val="00674FC3"/>
    <w:rsid w:val="006751E2"/>
    <w:rsid w:val="006834CC"/>
    <w:rsid w:val="006942B8"/>
    <w:rsid w:val="00695350"/>
    <w:rsid w:val="00695DFA"/>
    <w:rsid w:val="00697949"/>
    <w:rsid w:val="006A1C47"/>
    <w:rsid w:val="006A44CD"/>
    <w:rsid w:val="006A5E35"/>
    <w:rsid w:val="006B6E6B"/>
    <w:rsid w:val="006B773C"/>
    <w:rsid w:val="006C0CC2"/>
    <w:rsid w:val="006D085F"/>
    <w:rsid w:val="006D2ACB"/>
    <w:rsid w:val="00735856"/>
    <w:rsid w:val="007427A4"/>
    <w:rsid w:val="00742B97"/>
    <w:rsid w:val="007509B3"/>
    <w:rsid w:val="00754335"/>
    <w:rsid w:val="0075551F"/>
    <w:rsid w:val="00785CA0"/>
    <w:rsid w:val="007A20A5"/>
    <w:rsid w:val="007A6934"/>
    <w:rsid w:val="007F4C8E"/>
    <w:rsid w:val="00801B8B"/>
    <w:rsid w:val="00803494"/>
    <w:rsid w:val="008139CC"/>
    <w:rsid w:val="00823DB9"/>
    <w:rsid w:val="0083336E"/>
    <w:rsid w:val="008456D6"/>
    <w:rsid w:val="00850FF5"/>
    <w:rsid w:val="008558D6"/>
    <w:rsid w:val="00857E66"/>
    <w:rsid w:val="00872126"/>
    <w:rsid w:val="0087739D"/>
    <w:rsid w:val="00890932"/>
    <w:rsid w:val="008A16A1"/>
    <w:rsid w:val="008A612A"/>
    <w:rsid w:val="008B4E89"/>
    <w:rsid w:val="008B711D"/>
    <w:rsid w:val="008C1AD8"/>
    <w:rsid w:val="008C57A6"/>
    <w:rsid w:val="008D0033"/>
    <w:rsid w:val="008E36BA"/>
    <w:rsid w:val="008F00B2"/>
    <w:rsid w:val="008F6716"/>
    <w:rsid w:val="00903870"/>
    <w:rsid w:val="00912E70"/>
    <w:rsid w:val="00914F71"/>
    <w:rsid w:val="00916103"/>
    <w:rsid w:val="009224CF"/>
    <w:rsid w:val="00922805"/>
    <w:rsid w:val="00927986"/>
    <w:rsid w:val="00934768"/>
    <w:rsid w:val="009508B3"/>
    <w:rsid w:val="009552AC"/>
    <w:rsid w:val="009572B5"/>
    <w:rsid w:val="009713AB"/>
    <w:rsid w:val="00980AB8"/>
    <w:rsid w:val="00984F50"/>
    <w:rsid w:val="0099790C"/>
    <w:rsid w:val="009A089E"/>
    <w:rsid w:val="009B6205"/>
    <w:rsid w:val="009B6B32"/>
    <w:rsid w:val="009C614B"/>
    <w:rsid w:val="009C796B"/>
    <w:rsid w:val="009E44D5"/>
    <w:rsid w:val="009F106C"/>
    <w:rsid w:val="009F54D6"/>
    <w:rsid w:val="00A070EB"/>
    <w:rsid w:val="00A10D3C"/>
    <w:rsid w:val="00A11D59"/>
    <w:rsid w:val="00A21126"/>
    <w:rsid w:val="00A218BE"/>
    <w:rsid w:val="00A374CE"/>
    <w:rsid w:val="00A50274"/>
    <w:rsid w:val="00A6102B"/>
    <w:rsid w:val="00A837F8"/>
    <w:rsid w:val="00A846BC"/>
    <w:rsid w:val="00A87825"/>
    <w:rsid w:val="00AA1F5D"/>
    <w:rsid w:val="00AA636E"/>
    <w:rsid w:val="00AB2B57"/>
    <w:rsid w:val="00AB77D6"/>
    <w:rsid w:val="00AC11B5"/>
    <w:rsid w:val="00AC671C"/>
    <w:rsid w:val="00AC6A9B"/>
    <w:rsid w:val="00AD1276"/>
    <w:rsid w:val="00AE118C"/>
    <w:rsid w:val="00AF7832"/>
    <w:rsid w:val="00B0137F"/>
    <w:rsid w:val="00B03768"/>
    <w:rsid w:val="00B10E5F"/>
    <w:rsid w:val="00B36F93"/>
    <w:rsid w:val="00B53245"/>
    <w:rsid w:val="00B729C1"/>
    <w:rsid w:val="00B85033"/>
    <w:rsid w:val="00BA3693"/>
    <w:rsid w:val="00BA46CF"/>
    <w:rsid w:val="00BB2C4C"/>
    <w:rsid w:val="00BB6674"/>
    <w:rsid w:val="00BD63A2"/>
    <w:rsid w:val="00C005D8"/>
    <w:rsid w:val="00C04B13"/>
    <w:rsid w:val="00C26AA6"/>
    <w:rsid w:val="00C411AA"/>
    <w:rsid w:val="00C41954"/>
    <w:rsid w:val="00C44A30"/>
    <w:rsid w:val="00C52A12"/>
    <w:rsid w:val="00C70794"/>
    <w:rsid w:val="00C930FD"/>
    <w:rsid w:val="00CA3934"/>
    <w:rsid w:val="00CA5F90"/>
    <w:rsid w:val="00CA692B"/>
    <w:rsid w:val="00CD1C0E"/>
    <w:rsid w:val="00CD4DF1"/>
    <w:rsid w:val="00CE3807"/>
    <w:rsid w:val="00CE7F69"/>
    <w:rsid w:val="00CF2A65"/>
    <w:rsid w:val="00D04F5F"/>
    <w:rsid w:val="00D17136"/>
    <w:rsid w:val="00D31D3F"/>
    <w:rsid w:val="00D33E4A"/>
    <w:rsid w:val="00D36C73"/>
    <w:rsid w:val="00D4244B"/>
    <w:rsid w:val="00D46513"/>
    <w:rsid w:val="00D61B07"/>
    <w:rsid w:val="00D7177D"/>
    <w:rsid w:val="00D9067B"/>
    <w:rsid w:val="00D966BC"/>
    <w:rsid w:val="00DB3E73"/>
    <w:rsid w:val="00DB68FC"/>
    <w:rsid w:val="00DC09FD"/>
    <w:rsid w:val="00DC1C2F"/>
    <w:rsid w:val="00DD019E"/>
    <w:rsid w:val="00DD1400"/>
    <w:rsid w:val="00DD3FA2"/>
    <w:rsid w:val="00DE6DF0"/>
    <w:rsid w:val="00DF03F4"/>
    <w:rsid w:val="00DF25EE"/>
    <w:rsid w:val="00DF3B11"/>
    <w:rsid w:val="00DF45E1"/>
    <w:rsid w:val="00DF66D0"/>
    <w:rsid w:val="00E0278E"/>
    <w:rsid w:val="00E23A4A"/>
    <w:rsid w:val="00E4302C"/>
    <w:rsid w:val="00E473AF"/>
    <w:rsid w:val="00E53094"/>
    <w:rsid w:val="00E5734D"/>
    <w:rsid w:val="00E61E6B"/>
    <w:rsid w:val="00E6522E"/>
    <w:rsid w:val="00E77159"/>
    <w:rsid w:val="00E8447C"/>
    <w:rsid w:val="00E91053"/>
    <w:rsid w:val="00EB01DD"/>
    <w:rsid w:val="00ED43FA"/>
    <w:rsid w:val="00EF7E2B"/>
    <w:rsid w:val="00F01567"/>
    <w:rsid w:val="00F20D7D"/>
    <w:rsid w:val="00F37EED"/>
    <w:rsid w:val="00F547B7"/>
    <w:rsid w:val="00F66AA7"/>
    <w:rsid w:val="00F74DD5"/>
    <w:rsid w:val="00F81D14"/>
    <w:rsid w:val="00F868C1"/>
    <w:rsid w:val="00F91726"/>
    <w:rsid w:val="00FA596B"/>
    <w:rsid w:val="00FC0552"/>
    <w:rsid w:val="00FC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D8304-12A7-4006-B49B-9F9FEE29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F2E"/>
  </w:style>
  <w:style w:type="paragraph" w:styleId="Footer">
    <w:name w:val="footer"/>
    <w:basedOn w:val="Normal"/>
    <w:link w:val="FooterChar"/>
    <w:uiPriority w:val="99"/>
    <w:unhideWhenUsed/>
    <w:rsid w:val="00410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F2E"/>
  </w:style>
  <w:style w:type="paragraph" w:styleId="BalloonText">
    <w:name w:val="Balloon Text"/>
    <w:basedOn w:val="Normal"/>
    <w:link w:val="BalloonTextChar"/>
    <w:uiPriority w:val="99"/>
    <w:semiHidden/>
    <w:unhideWhenUsed/>
    <w:rsid w:val="006A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Dinh Ngoc Hai</cp:lastModifiedBy>
  <cp:revision>3</cp:revision>
  <cp:lastPrinted>2020-08-28T08:17:00Z</cp:lastPrinted>
  <dcterms:created xsi:type="dcterms:W3CDTF">2021-08-30T10:34:00Z</dcterms:created>
  <dcterms:modified xsi:type="dcterms:W3CDTF">2021-08-30T10:34:00Z</dcterms:modified>
</cp:coreProperties>
</file>